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C2A" w:rsidP="0AE3272F" w:rsidRDefault="0AE3272F" w14:paraId="2C078E63" w14:textId="3C365F09">
      <w:pPr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ALL TRIB3 SUMMER CALENDAR – 2021</w:t>
      </w:r>
    </w:p>
    <w:p w:rsidR="0AE3272F" w:rsidP="0AE3272F" w:rsidRDefault="0AE3272F" w14:paraId="42664296" w14:textId="3F74D070">
      <w:pPr>
        <w:rPr>
          <w:rFonts w:ascii="Arial" w:hAnsi="Arial" w:eastAsia="Arial" w:cs="Arial"/>
          <w:sz w:val="24"/>
          <w:szCs w:val="24"/>
        </w:rPr>
      </w:pPr>
    </w:p>
    <w:p w:rsidR="0AE3272F" w:rsidP="17E9C79F" w:rsidRDefault="0AE3272F" w14:paraId="62915D1A" w14:textId="2D9810EF" w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 xml:space="preserve">SUNDAYS @ 10 AM – Summer Life Group Study: The Chosen TV Series </w:t>
      </w:r>
    </w:p>
    <w:p w:rsidR="0AE3272F" w:rsidP="0AE3272F" w:rsidRDefault="0AE3272F" w14:paraId="2A530DD8" w14:textId="59B19537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7E9C79F" w:rsidR="17E9C79F">
        <w:rPr>
          <w:rFonts w:ascii="Arial" w:hAnsi="Arial" w:eastAsia="Arial" w:cs="Arial"/>
          <w:sz w:val="24"/>
          <w:szCs w:val="24"/>
        </w:rPr>
        <w:t>Begins SUN, JUN 6 discussing Episode 1 (download the Chosen App to watch)</w:t>
      </w:r>
    </w:p>
    <w:p w:rsidR="0AE3272F" w:rsidP="17E9C79F" w:rsidRDefault="0AE3272F" w14:paraId="54D818FD" w14:textId="436CE3FE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>JUN 6 – MS TRIB3 GRADUATION (8</w:t>
      </w: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  <w:vertAlign w:val="superscript"/>
        </w:rPr>
        <w:t>th</w:t>
      </w: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 xml:space="preserve"> Grade)</w:t>
      </w:r>
    </w:p>
    <w:p w:rsidR="0AE3272F" w:rsidP="0AE3272F" w:rsidRDefault="0AE3272F" w14:paraId="50F4CB64" w14:textId="3EC623B2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0AE3272F">
        <w:rPr>
          <w:rFonts w:ascii="Arial" w:hAnsi="Arial" w:eastAsia="Arial" w:cs="Arial"/>
          <w:sz w:val="24"/>
          <w:szCs w:val="24"/>
        </w:rPr>
        <w:t>10 AM – Middle School TRIB3 Room</w:t>
      </w:r>
    </w:p>
    <w:p w:rsidR="0AE3272F" w:rsidP="17E9C79F" w:rsidRDefault="0AE3272F" w14:paraId="098A4329" w14:textId="0EE7E7F5" w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>JUN 13 – HS TRIB3 GRADUATION</w:t>
      </w:r>
    </w:p>
    <w:p w:rsidR="0AE3272F" w:rsidP="0AE3272F" w:rsidRDefault="0AE3272F" w14:paraId="6D7760FE" w14:textId="4AF1E296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0AE3272F">
        <w:rPr>
          <w:rFonts w:ascii="Arial" w:hAnsi="Arial" w:eastAsia="Arial" w:cs="Arial"/>
          <w:sz w:val="24"/>
          <w:szCs w:val="24"/>
        </w:rPr>
        <w:t>11 AM Service – In-Person Recognition (Worship Center)</w:t>
      </w:r>
    </w:p>
    <w:p w:rsidR="0AE3272F" w:rsidP="0AE3272F" w:rsidRDefault="0AE3272F" w14:paraId="71F605FF" w14:textId="350FEA19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0AE3272F">
        <w:rPr>
          <w:rFonts w:ascii="Arial" w:hAnsi="Arial" w:eastAsia="Arial" w:cs="Arial"/>
          <w:sz w:val="24"/>
          <w:szCs w:val="24"/>
        </w:rPr>
        <w:t>12:30 PM Graduate Luncheon (Mission Café)</w:t>
      </w:r>
    </w:p>
    <w:p w:rsidR="0AE3272F" w:rsidP="17E9C79F" w:rsidRDefault="0AE3272F" w14:paraId="47A4F80B" w14:textId="6B6AD5AD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>JUN 16 – ALL TRIB3 SUMMER NIGHTS @ 6:22 PM</w:t>
      </w:r>
    </w:p>
    <w:p w:rsidR="0AE3272F" w:rsidP="17E9C79F" w:rsidRDefault="0AE3272F" w14:paraId="4274427F" w14:textId="421A6786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>JUN 30 – ALL TRIB3 SUMMER NIGHTS @ 6:22 PM</w:t>
      </w:r>
    </w:p>
    <w:p w:rsidR="0AE3272F" w:rsidP="17E9C79F" w:rsidRDefault="0AE3272F" w14:paraId="255886B9" w14:textId="0C47B2F6" w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>JUL 14-18 - MS MISSION TRIP to MFUGE (Ridgecrest Conference Center, NC)</w:t>
      </w:r>
    </w:p>
    <w:p w:rsidR="0AE3272F" w:rsidP="17E9C79F" w:rsidRDefault="0AE3272F" w14:paraId="7637443A" w14:textId="7A41E8E2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2C96829E" w:rsidR="2C96829E">
        <w:rPr>
          <w:rFonts w:ascii="Arial" w:hAnsi="Arial" w:eastAsia="Arial" w:cs="Arial"/>
          <w:b w:val="1"/>
          <w:bCs w:val="1"/>
          <w:sz w:val="24"/>
          <w:szCs w:val="24"/>
        </w:rPr>
        <w:t>JUL 17-23 – HS MISSION TRIP to NORTH CAROLINA (Praying Pelican Missions)</w:t>
      </w:r>
    </w:p>
    <w:p w:rsidR="0AE3272F" w:rsidP="17E9C79F" w:rsidRDefault="0AE3272F" w14:paraId="25D67BAD" w14:textId="501F67A9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>AUG 7 – TRIB3 FAITH NIGHT @ the RICHMOND FLYING SQUIRRELS STADIUM</w:t>
      </w:r>
    </w:p>
    <w:p w:rsidR="0AE3272F" w:rsidP="17E9C79F" w:rsidRDefault="0AE3272F" w14:paraId="066E8CB1" w14:textId="3181C589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>AUG 18 – ALL TRIB3 SUMMER NIGHTS @ 6:22 PM</w:t>
      </w:r>
    </w:p>
    <w:p w:rsidR="0AE3272F" w:rsidP="17E9C79F" w:rsidRDefault="0AE3272F" w14:paraId="7466FEBC" w14:textId="490AC122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>SEP 1 – ALL TRIB3 SUMMER NIGHTS @ 6:22 PM</w:t>
      </w:r>
    </w:p>
    <w:p w:rsidR="17E9C79F" w:rsidP="17E9C79F" w:rsidRDefault="17E9C79F" w14:paraId="04490467" w14:textId="0A2F0509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>SEP 15 – TRIB3 FALL SEMESTER BEGINS (WEEKLY)</w:t>
      </w:r>
    </w:p>
    <w:p w:rsidR="17E9C79F" w:rsidP="17E9C79F" w:rsidRDefault="17E9C79F" w14:paraId="10C43998" w14:textId="08C65D40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>OCT 29-31 – SAVE THE DATE FOR FALL RETREAT</w:t>
      </w:r>
    </w:p>
    <w:p w:rsidR="17E9C79F" w:rsidP="17E9C79F" w:rsidRDefault="17E9C79F" w14:paraId="6EAD7C81" w14:textId="6452D475">
      <w:pPr>
        <w:pStyle w:val="Normal"/>
        <w:rPr>
          <w:rFonts w:ascii="Arial" w:hAnsi="Arial" w:eastAsia="Arial" w:cs="Arial"/>
          <w:sz w:val="24"/>
          <w:szCs w:val="24"/>
        </w:rPr>
      </w:pPr>
    </w:p>
    <w:p w:rsidR="17E9C79F" w:rsidP="17E9C79F" w:rsidRDefault="17E9C79F" w14:paraId="4B4B9088" w14:textId="477B6786">
      <w:pPr>
        <w:pStyle w:val="Normal"/>
        <w:rPr>
          <w:rFonts w:ascii="Arial" w:hAnsi="Arial" w:eastAsia="Arial" w:cs="Arial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>STAY IN TOUCH</w:t>
      </w:r>
      <w:r w:rsidRPr="17E9C79F" w:rsidR="17E9C79F">
        <w:rPr>
          <w:rFonts w:ascii="Arial" w:hAnsi="Arial" w:eastAsia="Arial" w:cs="Arial"/>
          <w:sz w:val="24"/>
          <w:szCs w:val="24"/>
        </w:rPr>
        <w:t xml:space="preserve">: </w:t>
      </w:r>
    </w:p>
    <w:p w:rsidR="17E9C79F" w:rsidP="17E9C79F" w:rsidRDefault="17E9C79F" w14:paraId="1D76EB40" w14:textId="7DEA8A0D">
      <w:pPr>
        <w:pStyle w:val="Normal"/>
        <w:rPr>
          <w:rFonts w:ascii="Arial" w:hAnsi="Arial" w:eastAsia="Arial" w:cs="Arial"/>
          <w:sz w:val="24"/>
          <w:szCs w:val="24"/>
        </w:rPr>
      </w:pPr>
      <w:r w:rsidRPr="17E9C79F" w:rsidR="17E9C79F">
        <w:rPr>
          <w:rFonts w:ascii="Arial" w:hAnsi="Arial" w:eastAsia="Arial" w:cs="Arial"/>
          <w:sz w:val="24"/>
          <w:szCs w:val="24"/>
        </w:rPr>
        <w:t>Join the REMIND APP to stay informed this summer.</w:t>
      </w:r>
    </w:p>
    <w:p w:rsidR="17E9C79F" w:rsidP="17E9C79F" w:rsidRDefault="17E9C79F" w14:paraId="3B7AF13F" w14:textId="086E9136">
      <w:pPr>
        <w:pStyle w:val="Normal"/>
        <w:rPr>
          <w:rFonts w:ascii="Arial" w:hAnsi="Arial" w:eastAsia="Arial" w:cs="Arial"/>
          <w:sz w:val="24"/>
          <w:szCs w:val="24"/>
        </w:rPr>
      </w:pPr>
      <w:r w:rsidRPr="17E9C79F" w:rsidR="17E9C79F">
        <w:rPr>
          <w:rFonts w:ascii="Arial" w:hAnsi="Arial" w:eastAsia="Arial" w:cs="Arial"/>
          <w:sz w:val="24"/>
          <w:szCs w:val="24"/>
        </w:rPr>
        <w:t xml:space="preserve">Text </w:t>
      </w: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>@trib3mid</w:t>
      </w:r>
      <w:r w:rsidRPr="17E9C79F" w:rsidR="17E9C79F">
        <w:rPr>
          <w:rFonts w:ascii="Arial" w:hAnsi="Arial" w:eastAsia="Arial" w:cs="Arial"/>
          <w:sz w:val="24"/>
          <w:szCs w:val="24"/>
        </w:rPr>
        <w:t xml:space="preserve"> or </w:t>
      </w: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>@trib3high</w:t>
      </w:r>
      <w:r w:rsidRPr="17E9C79F" w:rsidR="17E9C79F">
        <w:rPr>
          <w:rFonts w:ascii="Arial" w:hAnsi="Arial" w:eastAsia="Arial" w:cs="Arial"/>
          <w:sz w:val="24"/>
          <w:szCs w:val="24"/>
        </w:rPr>
        <w:t xml:space="preserve"> to 8101</w:t>
      </w:r>
    </w:p>
    <w:p w:rsidR="17E9C79F" w:rsidP="17E9C79F" w:rsidRDefault="17E9C79F" w14:paraId="47EA0660" w14:textId="3C0DD842">
      <w:pPr>
        <w:pStyle w:val="Normal"/>
        <w:rPr>
          <w:rFonts w:ascii="Arial" w:hAnsi="Arial" w:eastAsia="Arial" w:cs="Arial"/>
          <w:sz w:val="24"/>
          <w:szCs w:val="24"/>
        </w:rPr>
      </w:pPr>
    </w:p>
    <w:p w:rsidR="17E9C79F" w:rsidP="17E9C79F" w:rsidRDefault="17E9C79F" w14:paraId="6F531220" w14:textId="2CD65D5B">
      <w:pPr>
        <w:pStyle w:val="Normal"/>
        <w:rPr>
          <w:rFonts w:ascii="Arial" w:hAnsi="Arial" w:eastAsia="Arial" w:cs="Arial"/>
          <w:sz w:val="24"/>
          <w:szCs w:val="24"/>
        </w:rPr>
      </w:pPr>
    </w:p>
    <w:p w:rsidR="17E9C79F" w:rsidP="17E9C79F" w:rsidRDefault="17E9C79F" w14:paraId="01A59BC4" w14:textId="6731F765">
      <w:pPr>
        <w:pStyle w:val="Normal"/>
        <w:rPr>
          <w:rFonts w:ascii="Arial" w:hAnsi="Arial" w:eastAsia="Arial" w:cs="Arial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>TRIB3 SUMMER NIGHTS</w:t>
      </w:r>
      <w:r w:rsidRPr="17E9C79F" w:rsidR="17E9C79F">
        <w:rPr>
          <w:rFonts w:ascii="Arial" w:hAnsi="Arial" w:eastAsia="Arial" w:cs="Arial"/>
          <w:sz w:val="24"/>
          <w:szCs w:val="24"/>
        </w:rPr>
        <w:t xml:space="preserve"> will include a mixture of LINK, LEARN, and LIVE elements. </w:t>
      </w:r>
    </w:p>
    <w:p w:rsidR="17E9C79F" w:rsidP="17E9C79F" w:rsidRDefault="17E9C79F" w14:paraId="5BB860CB" w14:textId="60E88E88">
      <w:pPr>
        <w:rPr>
          <w:rFonts w:ascii="Arial" w:hAnsi="Arial" w:eastAsia="Arial" w:cs="Arial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 xml:space="preserve">LINK </w:t>
      </w:r>
      <w:r w:rsidRPr="17E9C79F" w:rsidR="17E9C79F">
        <w:rPr>
          <w:rFonts w:ascii="Arial" w:hAnsi="Arial" w:eastAsia="Arial" w:cs="Arial"/>
          <w:sz w:val="24"/>
          <w:szCs w:val="24"/>
        </w:rPr>
        <w:t xml:space="preserve">= </w:t>
      </w:r>
      <w:r w:rsidRPr="17E9C79F" w:rsidR="17E9C79F">
        <w:rPr>
          <w:rFonts w:ascii="Arial" w:hAnsi="Arial" w:eastAsia="Arial" w:cs="Arial"/>
          <w:i w:val="1"/>
          <w:iCs w:val="1"/>
          <w:sz w:val="24"/>
          <w:szCs w:val="24"/>
        </w:rPr>
        <w:t xml:space="preserve">Ridiculous fun. Great friends. Holy laughter. </w:t>
      </w:r>
      <w:r w:rsidRPr="17E9C79F" w:rsidR="17E9C79F">
        <w:rPr>
          <w:rFonts w:ascii="Arial" w:hAnsi="Arial" w:eastAsia="Arial" w:cs="Arial"/>
          <w:sz w:val="24"/>
          <w:szCs w:val="24"/>
        </w:rPr>
        <w:t>(Proverbs 15:13; 17:22)</w:t>
      </w:r>
    </w:p>
    <w:p w:rsidR="17E9C79F" w:rsidP="17E9C79F" w:rsidRDefault="17E9C79F" w14:paraId="31FE0553" w14:textId="1C00C326">
      <w:pPr>
        <w:rPr>
          <w:rFonts w:ascii="Arial" w:hAnsi="Arial" w:eastAsia="Arial" w:cs="Arial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 xml:space="preserve">LEARN </w:t>
      </w:r>
      <w:r w:rsidRPr="17E9C79F" w:rsidR="17E9C79F">
        <w:rPr>
          <w:rFonts w:ascii="Arial" w:hAnsi="Arial" w:eastAsia="Arial" w:cs="Arial"/>
          <w:sz w:val="24"/>
          <w:szCs w:val="24"/>
        </w:rPr>
        <w:t xml:space="preserve">= </w:t>
      </w:r>
      <w:r w:rsidRPr="17E9C79F" w:rsidR="17E9C79F">
        <w:rPr>
          <w:rFonts w:ascii="Arial" w:hAnsi="Arial" w:eastAsia="Arial" w:cs="Arial"/>
          <w:i w:val="1"/>
          <w:iCs w:val="1"/>
          <w:sz w:val="24"/>
          <w:szCs w:val="24"/>
        </w:rPr>
        <w:t xml:space="preserve">Creative Bible teaching. Engaging worship services. </w:t>
      </w:r>
      <w:r w:rsidRPr="17E9C79F" w:rsidR="17E9C79F">
        <w:rPr>
          <w:rFonts w:ascii="Arial" w:hAnsi="Arial" w:eastAsia="Arial" w:cs="Arial"/>
          <w:sz w:val="24"/>
          <w:szCs w:val="24"/>
        </w:rPr>
        <w:t>(2 Peter 3:18)</w:t>
      </w:r>
    </w:p>
    <w:p w:rsidR="17E9C79F" w:rsidP="17E9C79F" w:rsidRDefault="17E9C79F" w14:paraId="033A0615" w14:textId="7C895A3C">
      <w:pPr>
        <w:rPr>
          <w:rFonts w:ascii="Arial" w:hAnsi="Arial" w:eastAsia="Arial" w:cs="Arial"/>
          <w:sz w:val="24"/>
          <w:szCs w:val="24"/>
        </w:rPr>
      </w:pPr>
      <w:r w:rsidRPr="17E9C79F" w:rsidR="17E9C79F">
        <w:rPr>
          <w:rFonts w:ascii="Arial" w:hAnsi="Arial" w:eastAsia="Arial" w:cs="Arial"/>
          <w:b w:val="1"/>
          <w:bCs w:val="1"/>
          <w:sz w:val="24"/>
          <w:szCs w:val="24"/>
        </w:rPr>
        <w:t xml:space="preserve">LIVE </w:t>
      </w:r>
      <w:r w:rsidRPr="17E9C79F" w:rsidR="17E9C79F">
        <w:rPr>
          <w:rFonts w:ascii="Arial" w:hAnsi="Arial" w:eastAsia="Arial" w:cs="Arial"/>
          <w:sz w:val="24"/>
          <w:szCs w:val="24"/>
        </w:rPr>
        <w:t xml:space="preserve">= </w:t>
      </w:r>
      <w:r w:rsidRPr="17E9C79F" w:rsidR="17E9C79F">
        <w:rPr>
          <w:rFonts w:ascii="Arial" w:hAnsi="Arial" w:eastAsia="Arial" w:cs="Arial"/>
          <w:i w:val="1"/>
          <w:iCs w:val="1"/>
          <w:sz w:val="24"/>
          <w:szCs w:val="24"/>
        </w:rPr>
        <w:t xml:space="preserve">Get your hands dirty &amp; put others first </w:t>
      </w:r>
      <w:r w:rsidRPr="17E9C79F" w:rsidR="17E9C79F">
        <w:rPr>
          <w:rFonts w:ascii="Arial" w:hAnsi="Arial" w:eastAsia="Arial" w:cs="Arial"/>
          <w:sz w:val="24"/>
          <w:szCs w:val="24"/>
        </w:rPr>
        <w:t>(1 Peter 4:10-11)</w:t>
      </w:r>
    </w:p>
    <w:sectPr w:rsidR="00B67C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50866"/>
    <w:multiLevelType w:val="hybridMultilevel"/>
    <w:tmpl w:val="FFFFFFFF"/>
    <w:lvl w:ilvl="0" w:tplc="D9005A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8ED0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2623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21C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7C31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A0FD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92D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500B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5262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5958E9"/>
    <w:multiLevelType w:val="hybridMultilevel"/>
    <w:tmpl w:val="FFFFFFFF"/>
    <w:lvl w:ilvl="0" w:tplc="4C8E34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66E4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9C0D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7A63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EA33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2CF9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E839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36A8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F83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0712B2"/>
    <w:multiLevelType w:val="hybridMultilevel"/>
    <w:tmpl w:val="FFFFFFFF"/>
    <w:lvl w:ilvl="0" w:tplc="E16211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70AD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34EF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3646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7AA7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264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C46B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E05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0610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126A53"/>
    <w:rsid w:val="00966E96"/>
    <w:rsid w:val="00B67C10"/>
    <w:rsid w:val="00C763AB"/>
    <w:rsid w:val="00D95C2A"/>
    <w:rsid w:val="0AE3272F"/>
    <w:rsid w:val="17E9C79F"/>
    <w:rsid w:val="2C96829E"/>
    <w:rsid w:val="3B12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6A53"/>
  <w15:chartTrackingRefBased/>
  <w15:docId w15:val="{F7120835-79BA-4694-8A02-5FAEDE9E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Derek Nicksich</dc:creator>
  <keywords/>
  <dc:description/>
  <lastModifiedBy>Derek Nicksich</lastModifiedBy>
  <revision>6</revision>
  <dcterms:created xsi:type="dcterms:W3CDTF">2021-06-01T18:14:00.0000000Z</dcterms:created>
  <dcterms:modified xsi:type="dcterms:W3CDTF">2021-06-17T20:30:39.4468729Z</dcterms:modified>
</coreProperties>
</file>